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544F9" w14:textId="77777777" w:rsidR="007420B9" w:rsidRPr="004D47FC" w:rsidRDefault="007420B9" w:rsidP="007420B9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  <w:lang w:val="uk-UA"/>
        </w:rPr>
      </w:pPr>
      <w:r w:rsidRPr="004D47FC">
        <w:rPr>
          <w:noProof/>
          <w:spacing w:val="8"/>
          <w:lang w:val="uk-UA"/>
        </w:rPr>
        <w:drawing>
          <wp:inline distT="0" distB="0" distL="0" distR="0" wp14:anchorId="3A9BD773" wp14:editId="07A51B1E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3F333" w14:textId="77777777" w:rsidR="007420B9" w:rsidRPr="004D47FC" w:rsidRDefault="007420B9" w:rsidP="007420B9">
      <w:pPr>
        <w:jc w:val="center"/>
        <w:rPr>
          <w:sz w:val="16"/>
          <w:szCs w:val="16"/>
          <w:lang w:val="uk-UA"/>
        </w:rPr>
      </w:pPr>
    </w:p>
    <w:p w14:paraId="2F05D733" w14:textId="77777777" w:rsidR="007420B9" w:rsidRPr="004D47FC" w:rsidRDefault="007420B9" w:rsidP="007420B9">
      <w:pPr>
        <w:pStyle w:val="1"/>
        <w:jc w:val="center"/>
        <w:rPr>
          <w:lang w:eastAsia="zh-CN"/>
        </w:rPr>
      </w:pPr>
      <w:r w:rsidRPr="004D47FC">
        <w:t>КОВЕЛЬСЬКА РАЙОННА ДЕРЖАВНА АДМІНІСТРАЦІЯ ВОЛИНСЬКОЇ ОБЛАСТІ</w:t>
      </w:r>
    </w:p>
    <w:p w14:paraId="0E1D9A0B" w14:textId="77777777" w:rsidR="007420B9" w:rsidRPr="004D47FC" w:rsidRDefault="007420B9" w:rsidP="007420B9">
      <w:pPr>
        <w:pStyle w:val="2"/>
        <w:jc w:val="center"/>
        <w:rPr>
          <w:rFonts w:ascii="Times New Roman" w:hAnsi="Times New Roman"/>
          <w:i w:val="0"/>
          <w:lang w:val="uk-UA"/>
        </w:rPr>
      </w:pPr>
      <w:r w:rsidRPr="004D47FC">
        <w:rPr>
          <w:rFonts w:ascii="Times New Roman" w:hAnsi="Times New Roman"/>
          <w:i w:val="0"/>
          <w:lang w:val="uk-UA"/>
        </w:rPr>
        <w:t>КОВЕЛЬСЬКА РАЙОННА ВІЙСЬКОВА АДМІНІСТРАЦІЯ</w:t>
      </w:r>
    </w:p>
    <w:p w14:paraId="20AB5BA9" w14:textId="77777777" w:rsidR="007420B9" w:rsidRPr="004D47FC" w:rsidRDefault="007420B9" w:rsidP="007420B9">
      <w:pPr>
        <w:jc w:val="center"/>
        <w:rPr>
          <w:b/>
          <w:bCs/>
          <w:sz w:val="28"/>
          <w:szCs w:val="28"/>
          <w:lang w:val="uk-UA"/>
        </w:rPr>
      </w:pPr>
      <w:r w:rsidRPr="004D47FC">
        <w:rPr>
          <w:b/>
          <w:bCs/>
          <w:sz w:val="28"/>
          <w:szCs w:val="28"/>
          <w:lang w:val="uk-UA"/>
        </w:rPr>
        <w:t>ВОЛИНСЬКОЇ ОБЛАСТІ</w:t>
      </w:r>
    </w:p>
    <w:p w14:paraId="68E816B1" w14:textId="77777777" w:rsidR="007420B9" w:rsidRPr="004D47FC" w:rsidRDefault="007420B9" w:rsidP="007420B9">
      <w:pPr>
        <w:jc w:val="center"/>
        <w:rPr>
          <w:b/>
          <w:spacing w:val="14"/>
          <w:sz w:val="28"/>
          <w:szCs w:val="28"/>
          <w:lang w:val="uk-UA"/>
        </w:rPr>
      </w:pPr>
    </w:p>
    <w:p w14:paraId="2ABB7C43" w14:textId="77777777" w:rsidR="007420B9" w:rsidRPr="004D47FC" w:rsidRDefault="007420B9" w:rsidP="007420B9">
      <w:pPr>
        <w:jc w:val="center"/>
        <w:rPr>
          <w:b/>
          <w:sz w:val="28"/>
          <w:szCs w:val="28"/>
          <w:lang w:val="uk-UA"/>
        </w:rPr>
      </w:pPr>
    </w:p>
    <w:p w14:paraId="759AE8C2" w14:textId="77777777" w:rsidR="007420B9" w:rsidRPr="004D47FC" w:rsidRDefault="007420B9" w:rsidP="007420B9">
      <w:pPr>
        <w:jc w:val="center"/>
        <w:rPr>
          <w:b/>
          <w:bCs/>
          <w:sz w:val="32"/>
          <w:lang w:val="uk-UA"/>
        </w:rPr>
      </w:pPr>
      <w:r w:rsidRPr="004D47FC">
        <w:rPr>
          <w:b/>
          <w:bCs/>
          <w:sz w:val="32"/>
          <w:lang w:val="uk-UA"/>
        </w:rPr>
        <w:t>РОЗПОРЯДЖЕННЯ</w:t>
      </w:r>
    </w:p>
    <w:p w14:paraId="02E423E5" w14:textId="77777777" w:rsidR="00F23E24" w:rsidRPr="004D47FC" w:rsidRDefault="00F23E24">
      <w:pPr>
        <w:rPr>
          <w:lang w:val="uk-UA"/>
        </w:rPr>
      </w:pPr>
    </w:p>
    <w:p w14:paraId="7ABFE599" w14:textId="77777777" w:rsidR="002F6391" w:rsidRPr="004D47FC" w:rsidRDefault="002F6391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4D47FC" w14:paraId="36C19218" w14:textId="77777777" w:rsidTr="00B6482D">
        <w:tc>
          <w:tcPr>
            <w:tcW w:w="3652" w:type="dxa"/>
          </w:tcPr>
          <w:p w14:paraId="0541B84D" w14:textId="5B702FE0" w:rsidR="00C42AB1" w:rsidRPr="004D47FC" w:rsidRDefault="00882063" w:rsidP="005E3563">
            <w:pPr>
              <w:ind w:right="-443"/>
              <w:rPr>
                <w:sz w:val="28"/>
                <w:szCs w:val="28"/>
                <w:lang w:val="uk-UA"/>
              </w:rPr>
            </w:pPr>
            <w:r w:rsidRPr="004D47FC">
              <w:rPr>
                <w:sz w:val="28"/>
                <w:szCs w:val="28"/>
                <w:lang w:val="uk-UA"/>
              </w:rPr>
              <w:t xml:space="preserve"> </w:t>
            </w:r>
            <w:r w:rsidR="00F23E24" w:rsidRPr="004D47FC">
              <w:rPr>
                <w:sz w:val="28"/>
                <w:szCs w:val="28"/>
                <w:lang w:val="uk-UA"/>
              </w:rPr>
              <w:t xml:space="preserve">   </w:t>
            </w:r>
            <w:r w:rsidR="00224DBF">
              <w:rPr>
                <w:sz w:val="28"/>
                <w:szCs w:val="28"/>
                <w:lang w:val="en-US"/>
              </w:rPr>
              <w:t>23</w:t>
            </w:r>
            <w:r w:rsidR="00F23E24" w:rsidRPr="004D47FC">
              <w:rPr>
                <w:sz w:val="28"/>
                <w:szCs w:val="28"/>
                <w:lang w:val="uk-UA"/>
              </w:rPr>
              <w:t xml:space="preserve"> </w:t>
            </w:r>
            <w:r w:rsidR="00436FD1" w:rsidRPr="004D47FC">
              <w:rPr>
                <w:sz w:val="28"/>
                <w:szCs w:val="28"/>
                <w:lang w:val="uk-UA"/>
              </w:rPr>
              <w:t>травня</w:t>
            </w:r>
            <w:r w:rsidR="00C42AB1" w:rsidRPr="004D47FC">
              <w:rPr>
                <w:sz w:val="28"/>
                <w:szCs w:val="28"/>
                <w:lang w:val="uk-UA"/>
              </w:rPr>
              <w:t xml:space="preserve"> 20</w:t>
            </w:r>
            <w:r w:rsidR="001640E0" w:rsidRPr="004D47FC">
              <w:rPr>
                <w:sz w:val="28"/>
                <w:szCs w:val="28"/>
                <w:lang w:val="uk-UA"/>
              </w:rPr>
              <w:t>2</w:t>
            </w:r>
            <w:r w:rsidR="00436FD1" w:rsidRPr="004D47FC">
              <w:rPr>
                <w:sz w:val="28"/>
                <w:szCs w:val="28"/>
                <w:lang w:val="uk-UA"/>
              </w:rPr>
              <w:t>5</w:t>
            </w:r>
            <w:r w:rsidR="00C42AB1" w:rsidRPr="004D47FC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4548069D" w14:textId="77777777" w:rsidR="00C42AB1" w:rsidRPr="004D47FC" w:rsidRDefault="00F23E24" w:rsidP="005E3563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4D47FC">
              <w:rPr>
                <w:sz w:val="28"/>
                <w:szCs w:val="28"/>
                <w:lang w:val="uk-UA"/>
              </w:rPr>
              <w:t xml:space="preserve">   </w:t>
            </w:r>
            <w:r w:rsidR="00ED08BD" w:rsidRPr="004D47FC">
              <w:rPr>
                <w:sz w:val="28"/>
                <w:szCs w:val="28"/>
                <w:lang w:val="uk-UA"/>
              </w:rPr>
              <w:t xml:space="preserve"> </w:t>
            </w:r>
            <w:r w:rsidRPr="004D47FC">
              <w:rPr>
                <w:sz w:val="28"/>
                <w:szCs w:val="28"/>
                <w:lang w:val="uk-UA"/>
              </w:rPr>
              <w:t xml:space="preserve">  </w:t>
            </w:r>
            <w:r w:rsidR="007420B9" w:rsidRPr="004D47FC">
              <w:rPr>
                <w:sz w:val="28"/>
                <w:szCs w:val="28"/>
                <w:lang w:val="uk-UA"/>
              </w:rPr>
              <w:t xml:space="preserve">  </w:t>
            </w:r>
            <w:r w:rsidR="00C42AB1" w:rsidRPr="004D47FC">
              <w:rPr>
                <w:sz w:val="28"/>
                <w:szCs w:val="28"/>
                <w:lang w:val="uk-UA"/>
              </w:rPr>
              <w:t>м.</w:t>
            </w:r>
            <w:r w:rsidR="003227C8" w:rsidRPr="004D47FC">
              <w:rPr>
                <w:sz w:val="28"/>
                <w:szCs w:val="28"/>
                <w:lang w:val="uk-UA"/>
              </w:rPr>
              <w:t xml:space="preserve"> </w:t>
            </w:r>
            <w:r w:rsidR="00C42AB1" w:rsidRPr="004D47FC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7329F0C" w14:textId="77777777" w:rsidR="00C42AB1" w:rsidRPr="004D47FC" w:rsidRDefault="00C42AB1" w:rsidP="005E35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6C0C8119" w14:textId="5CFE8B98" w:rsidR="00C42AB1" w:rsidRPr="004D47FC" w:rsidRDefault="00C42AB1" w:rsidP="005E3563">
            <w:pPr>
              <w:rPr>
                <w:sz w:val="28"/>
                <w:szCs w:val="28"/>
                <w:lang w:val="uk-UA"/>
              </w:rPr>
            </w:pPr>
            <w:r w:rsidRPr="004D47FC">
              <w:rPr>
                <w:sz w:val="28"/>
                <w:szCs w:val="28"/>
                <w:lang w:val="uk-UA"/>
              </w:rPr>
              <w:t>№</w:t>
            </w:r>
            <w:r w:rsidR="00224DBF">
              <w:rPr>
                <w:sz w:val="28"/>
                <w:szCs w:val="28"/>
                <w:lang w:val="en-US"/>
              </w:rPr>
              <w:t xml:space="preserve"> 74</w:t>
            </w:r>
            <w:r w:rsidR="00153588" w:rsidRPr="004D47FC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1CC076B4" w14:textId="77777777" w:rsidR="002F6391" w:rsidRPr="004D47FC" w:rsidRDefault="002F6391" w:rsidP="005E3563">
      <w:pPr>
        <w:jc w:val="both"/>
        <w:rPr>
          <w:sz w:val="28"/>
          <w:szCs w:val="28"/>
          <w:lang w:val="uk-UA"/>
        </w:rPr>
      </w:pPr>
    </w:p>
    <w:p w14:paraId="193E27FF" w14:textId="2FE187A5" w:rsidR="00246CD3" w:rsidRPr="004D47FC" w:rsidRDefault="00AF27F6" w:rsidP="00246CD3">
      <w:pPr>
        <w:pStyle w:val="af2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4D47FC">
        <w:rPr>
          <w:sz w:val="28"/>
          <w:szCs w:val="28"/>
        </w:rPr>
        <w:t xml:space="preserve">Про </w:t>
      </w:r>
      <w:r w:rsidR="00756D5A">
        <w:rPr>
          <w:sz w:val="28"/>
          <w:szCs w:val="28"/>
        </w:rPr>
        <w:t xml:space="preserve">утворення </w:t>
      </w:r>
      <w:r w:rsidR="00241468" w:rsidRPr="004D47FC">
        <w:rPr>
          <w:sz w:val="28"/>
          <w:szCs w:val="28"/>
        </w:rPr>
        <w:t>к</w:t>
      </w:r>
      <w:r w:rsidR="00623BCE" w:rsidRPr="004D47FC">
        <w:rPr>
          <w:sz w:val="28"/>
          <w:szCs w:val="28"/>
        </w:rPr>
        <w:t>омісі</w:t>
      </w:r>
      <w:r w:rsidR="00756D5A">
        <w:rPr>
          <w:sz w:val="28"/>
          <w:szCs w:val="28"/>
        </w:rPr>
        <w:t>ї</w:t>
      </w:r>
      <w:r w:rsidR="00623BCE" w:rsidRPr="004D47FC">
        <w:rPr>
          <w:sz w:val="28"/>
          <w:szCs w:val="28"/>
        </w:rPr>
        <w:t xml:space="preserve"> з </w:t>
      </w:r>
      <w:r w:rsidR="00246CD3" w:rsidRPr="004D47FC">
        <w:rPr>
          <w:sz w:val="28"/>
          <w:szCs w:val="28"/>
        </w:rPr>
        <w:t xml:space="preserve">обстеження об’єктів нерухомого майна </w:t>
      </w:r>
    </w:p>
    <w:p w14:paraId="5B594EE2" w14:textId="77777777" w:rsidR="00246CD3" w:rsidRPr="004D47FC" w:rsidRDefault="00246CD3" w:rsidP="00246CD3">
      <w:pPr>
        <w:pStyle w:val="af2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4D47FC">
        <w:rPr>
          <w:sz w:val="28"/>
          <w:szCs w:val="28"/>
        </w:rPr>
        <w:t xml:space="preserve">для проживання внутрішньо переміщених осіб </w:t>
      </w:r>
    </w:p>
    <w:p w14:paraId="20DC0E74" w14:textId="00912587" w:rsidR="00AF27F6" w:rsidRPr="004D47FC" w:rsidRDefault="00246CD3" w:rsidP="00246CD3">
      <w:pPr>
        <w:pStyle w:val="af2"/>
        <w:spacing w:before="0" w:beforeAutospacing="0" w:after="0" w:afterAutospacing="0" w:line="240" w:lineRule="atLeast"/>
        <w:jc w:val="center"/>
        <w:rPr>
          <w:color w:val="000000"/>
        </w:rPr>
      </w:pPr>
      <w:r w:rsidRPr="004D47FC">
        <w:rPr>
          <w:sz w:val="28"/>
          <w:szCs w:val="28"/>
        </w:rPr>
        <w:t>при Ковельській районній державній (військовій) адміністрації</w:t>
      </w:r>
    </w:p>
    <w:p w14:paraId="23EADFF0" w14:textId="77777777" w:rsidR="00AF27F6" w:rsidRPr="004D47FC" w:rsidRDefault="00AF27F6" w:rsidP="00AF27F6">
      <w:pPr>
        <w:rPr>
          <w:sz w:val="28"/>
          <w:szCs w:val="28"/>
          <w:lang w:val="uk-UA"/>
        </w:rPr>
      </w:pPr>
    </w:p>
    <w:p w14:paraId="049DD275" w14:textId="1AE42901" w:rsidR="00AF27F6" w:rsidRPr="004D47FC" w:rsidRDefault="008A4345" w:rsidP="00E540CE">
      <w:pPr>
        <w:spacing w:after="240"/>
        <w:ind w:firstLine="708"/>
        <w:jc w:val="both"/>
        <w:rPr>
          <w:sz w:val="28"/>
          <w:szCs w:val="28"/>
          <w:lang w:val="uk-UA" w:eastAsia="uk-UA"/>
        </w:rPr>
      </w:pPr>
      <w:r w:rsidRPr="004D47FC">
        <w:rPr>
          <w:sz w:val="28"/>
          <w:lang w:val="uk-UA"/>
        </w:rPr>
        <w:t xml:space="preserve">Відповідно до </w:t>
      </w:r>
      <w:r w:rsidR="00115E38" w:rsidRPr="004D47FC">
        <w:rPr>
          <w:sz w:val="28"/>
          <w:lang w:val="uk-UA"/>
        </w:rPr>
        <w:t>з</w:t>
      </w:r>
      <w:r w:rsidRPr="004D47FC">
        <w:rPr>
          <w:sz w:val="28"/>
          <w:lang w:val="uk-UA"/>
        </w:rPr>
        <w:t>акон</w:t>
      </w:r>
      <w:r w:rsidR="00115E38" w:rsidRPr="004D47FC">
        <w:rPr>
          <w:sz w:val="28"/>
          <w:lang w:val="uk-UA"/>
        </w:rPr>
        <w:t>ів</w:t>
      </w:r>
      <w:r w:rsidRPr="004D47FC">
        <w:rPr>
          <w:sz w:val="28"/>
          <w:lang w:val="uk-UA"/>
        </w:rPr>
        <w:t xml:space="preserve"> України  «Про місцеві державні адміністрації», «Про правовий режим воєнного стану», </w:t>
      </w:r>
      <w:r w:rsidR="00115E38" w:rsidRPr="004D47FC">
        <w:rPr>
          <w:rStyle w:val="rvts23"/>
          <w:spacing w:val="-6"/>
          <w:sz w:val="28"/>
          <w:szCs w:val="28"/>
          <w:lang w:val="uk-UA"/>
        </w:rPr>
        <w:t>«</w:t>
      </w:r>
      <w:r w:rsidR="00115E38" w:rsidRPr="004D47FC">
        <w:rPr>
          <w:spacing w:val="-6"/>
          <w:sz w:val="28"/>
          <w:szCs w:val="28"/>
          <w:shd w:val="clear" w:color="auto" w:fill="FFFFFF"/>
          <w:lang w:val="uk-UA"/>
        </w:rPr>
        <w:t xml:space="preserve">Про забезпечення прав і свобод внутрішньо переміщених осіб», </w:t>
      </w:r>
      <w:r w:rsidRPr="004D47FC">
        <w:rPr>
          <w:sz w:val="28"/>
          <w:lang w:val="uk-UA"/>
        </w:rPr>
        <w:t>Указу Президента України від 24.02.2022 №68/2022 «Про утворення військових адміністрацій»,</w:t>
      </w:r>
      <w:r w:rsidR="00F529DD" w:rsidRPr="004D47FC">
        <w:rPr>
          <w:color w:val="EE0000"/>
          <w:sz w:val="28"/>
          <w:lang w:val="uk-UA"/>
        </w:rPr>
        <w:t xml:space="preserve"> </w:t>
      </w:r>
      <w:r w:rsidR="00F529DD" w:rsidRPr="004D47FC">
        <w:rPr>
          <w:sz w:val="28"/>
          <w:lang w:val="uk-UA"/>
        </w:rPr>
        <w:t>постанов Кабінету Міністрів України від 29.04.2025 № 489 «</w:t>
      </w:r>
      <w:r w:rsidR="00F529DD" w:rsidRPr="004D47FC">
        <w:rPr>
          <w:sz w:val="28"/>
          <w:szCs w:val="28"/>
          <w:lang w:val="uk-UA"/>
        </w:rPr>
        <w:t xml:space="preserve">Про затвердження Порядку обстеження об’єктів нерухомого майна для проживання внутрішньо переміщених осіб та типової форми акта обстеження нерухомого майна» та від 29.04.2025 № 493 «Деякі питання організації роботи з обстеження об’єктів нерухомого майна для проживання внутрішньо переміщених осіб», </w:t>
      </w:r>
      <w:r w:rsidRPr="004D47FC">
        <w:rPr>
          <w:sz w:val="28"/>
          <w:lang w:val="uk-UA"/>
        </w:rPr>
        <w:t>з метою</w:t>
      </w:r>
      <w:r w:rsidR="00115E38" w:rsidRPr="004D47FC">
        <w:rPr>
          <w:sz w:val="28"/>
          <w:lang w:val="uk-UA"/>
        </w:rPr>
        <w:t xml:space="preserve"> забезпечення</w:t>
      </w:r>
      <w:r w:rsidRPr="004D47FC">
        <w:rPr>
          <w:sz w:val="28"/>
          <w:lang w:val="uk-UA"/>
        </w:rPr>
        <w:t xml:space="preserve"> обстеження об’єктів нерухомого майна для проживання  внутрішньо переміщених осіб</w:t>
      </w:r>
      <w:r w:rsidR="00AF27F6" w:rsidRPr="004D47FC">
        <w:rPr>
          <w:sz w:val="28"/>
          <w:szCs w:val="28"/>
          <w:lang w:val="uk-UA" w:eastAsia="uk-UA"/>
        </w:rPr>
        <w:t>:</w:t>
      </w:r>
    </w:p>
    <w:p w14:paraId="0F064CC4" w14:textId="5CD176EB" w:rsidR="00E15C10" w:rsidRPr="004D47FC" w:rsidRDefault="00B9337A" w:rsidP="00E540CE">
      <w:pPr>
        <w:spacing w:after="240"/>
        <w:ind w:firstLine="708"/>
        <w:jc w:val="both"/>
        <w:rPr>
          <w:sz w:val="28"/>
          <w:szCs w:val="28"/>
          <w:lang w:val="uk-UA"/>
        </w:rPr>
      </w:pPr>
      <w:r w:rsidRPr="004D47FC">
        <w:rPr>
          <w:sz w:val="28"/>
          <w:szCs w:val="28"/>
          <w:lang w:val="uk-UA"/>
        </w:rPr>
        <w:t>1.</w:t>
      </w:r>
      <w:r w:rsidR="00E540CE" w:rsidRPr="004D47FC">
        <w:rPr>
          <w:sz w:val="28"/>
          <w:szCs w:val="28"/>
          <w:lang w:val="uk-UA"/>
        </w:rPr>
        <w:t xml:space="preserve"> </w:t>
      </w:r>
      <w:r w:rsidRPr="004D47FC">
        <w:rPr>
          <w:sz w:val="28"/>
          <w:szCs w:val="28"/>
          <w:lang w:val="uk-UA"/>
        </w:rPr>
        <w:t>Утворити</w:t>
      </w:r>
      <w:r w:rsidR="00D24F79" w:rsidRPr="004D47FC">
        <w:rPr>
          <w:sz w:val="28"/>
          <w:szCs w:val="28"/>
          <w:lang w:val="uk-UA"/>
        </w:rPr>
        <w:t xml:space="preserve"> </w:t>
      </w:r>
      <w:r w:rsidR="00241468" w:rsidRPr="004D47FC">
        <w:rPr>
          <w:sz w:val="28"/>
          <w:szCs w:val="28"/>
          <w:lang w:val="uk-UA"/>
        </w:rPr>
        <w:t>к</w:t>
      </w:r>
      <w:r w:rsidR="00E540CE" w:rsidRPr="004D47FC">
        <w:rPr>
          <w:sz w:val="28"/>
          <w:szCs w:val="28"/>
          <w:lang w:val="uk-UA"/>
        </w:rPr>
        <w:t xml:space="preserve">омісію з обстеження об’єктів нерухомого майна для проживання внутрішньо переміщених осіб при Ковельській районній державній (військовій) адміністрації </w:t>
      </w:r>
      <w:r w:rsidRPr="004D47FC">
        <w:rPr>
          <w:sz w:val="28"/>
          <w:szCs w:val="28"/>
          <w:lang w:val="uk-UA"/>
        </w:rPr>
        <w:t xml:space="preserve">(далі </w:t>
      </w:r>
      <w:r w:rsidR="004D47FC" w:rsidRPr="004D47FC">
        <w:rPr>
          <w:sz w:val="28"/>
          <w:szCs w:val="28"/>
          <w:lang w:val="uk-UA"/>
        </w:rPr>
        <w:t>–</w:t>
      </w:r>
      <w:r w:rsidRPr="004D47FC">
        <w:rPr>
          <w:sz w:val="28"/>
          <w:szCs w:val="28"/>
          <w:lang w:val="uk-UA"/>
        </w:rPr>
        <w:t xml:space="preserve"> </w:t>
      </w:r>
      <w:r w:rsidR="00241468" w:rsidRPr="004D47FC">
        <w:rPr>
          <w:sz w:val="28"/>
          <w:szCs w:val="28"/>
          <w:lang w:val="uk-UA"/>
        </w:rPr>
        <w:t>к</w:t>
      </w:r>
      <w:r w:rsidRPr="004D47FC">
        <w:rPr>
          <w:sz w:val="28"/>
          <w:szCs w:val="28"/>
          <w:lang w:val="uk-UA"/>
        </w:rPr>
        <w:t>омісія</w:t>
      </w:r>
      <w:r w:rsidR="004D47FC" w:rsidRPr="004D47FC">
        <w:rPr>
          <w:sz w:val="28"/>
          <w:szCs w:val="28"/>
          <w:lang w:val="uk-UA"/>
        </w:rPr>
        <w:t xml:space="preserve"> з обстеження</w:t>
      </w:r>
      <w:r w:rsidRPr="004D47FC">
        <w:rPr>
          <w:sz w:val="28"/>
          <w:szCs w:val="28"/>
          <w:lang w:val="uk-UA"/>
        </w:rPr>
        <w:t>).</w:t>
      </w:r>
    </w:p>
    <w:p w14:paraId="53652A00" w14:textId="710CB1CC" w:rsidR="00B9337A" w:rsidRPr="004D47FC" w:rsidRDefault="00B9337A" w:rsidP="00E540CE">
      <w:pPr>
        <w:pStyle w:val="a3"/>
        <w:spacing w:after="240"/>
        <w:ind w:firstLine="708"/>
        <w:jc w:val="both"/>
      </w:pPr>
      <w:r w:rsidRPr="004D47FC">
        <w:rPr>
          <w:szCs w:val="28"/>
        </w:rPr>
        <w:t>2.</w:t>
      </w:r>
      <w:r w:rsidR="00E540CE" w:rsidRPr="004D47FC">
        <w:rPr>
          <w:szCs w:val="28"/>
        </w:rPr>
        <w:t xml:space="preserve"> </w:t>
      </w:r>
      <w:r w:rsidRPr="004D47FC">
        <w:rPr>
          <w:szCs w:val="28"/>
        </w:rPr>
        <w:t xml:space="preserve">Затвердити склад </w:t>
      </w:r>
      <w:r w:rsidR="00241468" w:rsidRPr="004D47FC">
        <w:rPr>
          <w:szCs w:val="28"/>
        </w:rPr>
        <w:t>к</w:t>
      </w:r>
      <w:r w:rsidRPr="004D47FC">
        <w:rPr>
          <w:szCs w:val="28"/>
        </w:rPr>
        <w:t>омісії</w:t>
      </w:r>
      <w:r w:rsidR="004D47FC" w:rsidRPr="004D47FC">
        <w:rPr>
          <w:szCs w:val="28"/>
        </w:rPr>
        <w:t xml:space="preserve"> з обстеження</w:t>
      </w:r>
      <w:r w:rsidRPr="004D47FC">
        <w:t>, що додається.</w:t>
      </w:r>
    </w:p>
    <w:p w14:paraId="764EBAA6" w14:textId="230BE030" w:rsidR="00E540CE" w:rsidRPr="004D47FC" w:rsidRDefault="00E540CE" w:rsidP="00B15A1A">
      <w:pPr>
        <w:pStyle w:val="a3"/>
        <w:spacing w:after="240"/>
        <w:ind w:firstLine="708"/>
        <w:jc w:val="both"/>
      </w:pPr>
      <w:r w:rsidRPr="004D47FC">
        <w:t xml:space="preserve">3. Затвердити </w:t>
      </w:r>
      <w:r w:rsidR="00C13C22" w:rsidRPr="004D47FC">
        <w:t>П</w:t>
      </w:r>
      <w:r w:rsidRPr="004D47FC">
        <w:t xml:space="preserve">оложення про </w:t>
      </w:r>
      <w:r w:rsidR="00241468" w:rsidRPr="004D47FC">
        <w:t>к</w:t>
      </w:r>
      <w:r w:rsidRPr="004D47FC">
        <w:t>омісію</w:t>
      </w:r>
      <w:r w:rsidR="004D47FC" w:rsidRPr="004D47FC">
        <w:rPr>
          <w:szCs w:val="28"/>
        </w:rPr>
        <w:t xml:space="preserve"> з обстеження</w:t>
      </w:r>
      <w:r w:rsidR="00B15A1A">
        <w:rPr>
          <w:szCs w:val="28"/>
        </w:rPr>
        <w:t xml:space="preserve"> </w:t>
      </w:r>
      <w:r w:rsidR="00B15A1A" w:rsidRPr="00B15A1A">
        <w:rPr>
          <w:szCs w:val="28"/>
        </w:rPr>
        <w:t>об’єктів нерухомого майна для проживання внутрішньо переміщених осіб при Ковельській районній державній (військовій) адміністрації</w:t>
      </w:r>
      <w:r w:rsidRPr="004D47FC">
        <w:t>, що додається.</w:t>
      </w:r>
    </w:p>
    <w:p w14:paraId="150F9369" w14:textId="41B5FE5A" w:rsidR="00737FBB" w:rsidRPr="004D47FC" w:rsidRDefault="009711A7" w:rsidP="00E83C15">
      <w:pPr>
        <w:spacing w:after="240"/>
        <w:ind w:firstLine="708"/>
        <w:jc w:val="both"/>
        <w:rPr>
          <w:b/>
          <w:bCs/>
          <w:sz w:val="28"/>
          <w:szCs w:val="28"/>
          <w:lang w:val="uk-UA"/>
        </w:rPr>
      </w:pPr>
      <w:r w:rsidRPr="004D47FC">
        <w:rPr>
          <w:sz w:val="28"/>
          <w:szCs w:val="28"/>
          <w:lang w:val="uk-UA"/>
        </w:rPr>
        <w:t>4</w:t>
      </w:r>
      <w:r w:rsidR="006B2D40" w:rsidRPr="004D47FC">
        <w:rPr>
          <w:sz w:val="28"/>
          <w:szCs w:val="28"/>
          <w:lang w:val="uk-UA"/>
        </w:rPr>
        <w:t>.</w:t>
      </w:r>
      <w:r w:rsidR="00E540CE" w:rsidRPr="004D47FC">
        <w:rPr>
          <w:sz w:val="28"/>
          <w:szCs w:val="28"/>
          <w:lang w:val="uk-UA"/>
        </w:rPr>
        <w:t xml:space="preserve"> </w:t>
      </w:r>
      <w:r w:rsidR="00973418" w:rsidRPr="004D47FC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4D47FC" w:rsidRPr="004D47FC">
        <w:rPr>
          <w:sz w:val="28"/>
          <w:szCs w:val="28"/>
          <w:lang w:val="uk-UA"/>
        </w:rPr>
        <w:t xml:space="preserve">покласти на першого заступника голови районної державної адміністрації </w:t>
      </w:r>
      <w:r w:rsidR="00DE2E6D">
        <w:rPr>
          <w:sz w:val="28"/>
          <w:szCs w:val="28"/>
          <w:lang w:val="uk-UA"/>
        </w:rPr>
        <w:t>Ім’я Прізвище</w:t>
      </w:r>
      <w:r w:rsidR="00973418" w:rsidRPr="004D47FC">
        <w:rPr>
          <w:sz w:val="28"/>
          <w:szCs w:val="28"/>
          <w:lang w:val="uk-UA"/>
        </w:rPr>
        <w:t>.</w:t>
      </w:r>
    </w:p>
    <w:p w14:paraId="2B77A2F1" w14:textId="77777777" w:rsidR="00BB15C9" w:rsidRPr="004D47FC" w:rsidRDefault="00BB15C9" w:rsidP="00E540CE">
      <w:pPr>
        <w:pStyle w:val="af3"/>
        <w:spacing w:after="240"/>
        <w:ind w:firstLine="708"/>
        <w:jc w:val="both"/>
        <w:rPr>
          <w:b w:val="0"/>
          <w:bCs w:val="0"/>
          <w:sz w:val="28"/>
          <w:szCs w:val="28"/>
          <w:lang w:val="uk-UA"/>
        </w:rPr>
      </w:pPr>
    </w:p>
    <w:p w14:paraId="0FDDCD28" w14:textId="25380382" w:rsidR="00C42AB1" w:rsidRPr="004D47FC" w:rsidRDefault="00E417B9" w:rsidP="005E3563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4D47FC">
        <w:rPr>
          <w:rFonts w:eastAsia="Arial Unicode MS"/>
          <w:sz w:val="28"/>
          <w:szCs w:val="28"/>
          <w:lang w:val="uk-UA"/>
        </w:rPr>
        <w:t>Начальник</w:t>
      </w:r>
      <w:r w:rsidR="00127564" w:rsidRPr="004D47FC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</w:t>
      </w:r>
      <w:r w:rsidR="006F188D" w:rsidRPr="004D47FC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4D47FC">
        <w:rPr>
          <w:rFonts w:eastAsia="Arial Unicode MS"/>
          <w:sz w:val="28"/>
          <w:szCs w:val="28"/>
          <w:lang w:val="uk-UA"/>
        </w:rPr>
        <w:t xml:space="preserve">                     </w:t>
      </w:r>
      <w:r w:rsidR="00C42AB1" w:rsidRPr="004D47FC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2C3E9D3" w14:textId="77777777" w:rsidR="00D97982" w:rsidRPr="004D47FC" w:rsidRDefault="00D97982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35C2223A" w14:textId="77777777" w:rsidR="00C13C22" w:rsidRPr="004D47FC" w:rsidRDefault="00C13C22" w:rsidP="005E3563">
      <w:pPr>
        <w:jc w:val="both"/>
        <w:rPr>
          <w:rFonts w:eastAsia="Arial Unicode MS"/>
          <w:sz w:val="28"/>
          <w:szCs w:val="28"/>
          <w:lang w:val="uk-UA"/>
        </w:rPr>
      </w:pPr>
    </w:p>
    <w:p w14:paraId="6FCD9C15" w14:textId="02FFFF4D" w:rsidR="00AF27F6" w:rsidRPr="004D47FC" w:rsidRDefault="00C13C22" w:rsidP="005E3563">
      <w:pPr>
        <w:jc w:val="both"/>
        <w:rPr>
          <w:rFonts w:eastAsia="Arial Unicode MS"/>
          <w:sz w:val="28"/>
          <w:szCs w:val="28"/>
          <w:lang w:val="uk-UA"/>
        </w:rPr>
      </w:pPr>
      <w:r w:rsidRPr="004D47FC">
        <w:rPr>
          <w:rFonts w:eastAsia="Arial Unicode MS"/>
          <w:sz w:val="28"/>
          <w:szCs w:val="28"/>
          <w:lang w:val="uk-UA"/>
        </w:rPr>
        <w:t xml:space="preserve">Жанна Лук’янова 71 703 </w:t>
      </w:r>
    </w:p>
    <w:sectPr w:rsidR="00AF27F6" w:rsidRPr="004D47FC" w:rsidSect="00510EB8">
      <w:headerReference w:type="default" r:id="rId7"/>
      <w:footerReference w:type="default" r:id="rId8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3A672" w14:textId="77777777" w:rsidR="00ED27CB" w:rsidRDefault="00ED27CB" w:rsidP="00C27CBA">
      <w:r>
        <w:separator/>
      </w:r>
    </w:p>
  </w:endnote>
  <w:endnote w:type="continuationSeparator" w:id="0">
    <w:p w14:paraId="1A8731C5" w14:textId="77777777" w:rsidR="00ED27CB" w:rsidRDefault="00ED27CB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13E62" w14:textId="77777777" w:rsidR="00C27CBA" w:rsidRDefault="00C27CBA">
    <w:pPr>
      <w:pStyle w:val="ad"/>
      <w:jc w:val="center"/>
    </w:pPr>
  </w:p>
  <w:p w14:paraId="70F3331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3AEF6" w14:textId="77777777" w:rsidR="00ED27CB" w:rsidRDefault="00ED27CB" w:rsidP="00C27CBA">
      <w:r>
        <w:separator/>
      </w:r>
    </w:p>
  </w:footnote>
  <w:footnote w:type="continuationSeparator" w:id="0">
    <w:p w14:paraId="715C9CC1" w14:textId="77777777" w:rsidR="00ED27CB" w:rsidRDefault="00ED27CB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44145"/>
      <w:docPartObj>
        <w:docPartGallery w:val="Page Numbers (Top of Page)"/>
        <w:docPartUnique/>
      </w:docPartObj>
    </w:sdtPr>
    <w:sdtContent>
      <w:p w14:paraId="0684A563" w14:textId="77777777" w:rsidR="00C27CBA" w:rsidRDefault="008605DF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4F3065" w:rsidRPr="004F3065">
          <w:rPr>
            <w:noProof/>
            <w:lang w:val="uk-UA"/>
          </w:rPr>
          <w:t>2</w:t>
        </w:r>
        <w:r>
          <w:fldChar w:fldCharType="end"/>
        </w:r>
      </w:p>
    </w:sdtContent>
  </w:sdt>
  <w:p w14:paraId="29C96CE1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B1"/>
    <w:rsid w:val="00011D3B"/>
    <w:rsid w:val="00013CB7"/>
    <w:rsid w:val="00015F89"/>
    <w:rsid w:val="00016C38"/>
    <w:rsid w:val="0001787F"/>
    <w:rsid w:val="000209B6"/>
    <w:rsid w:val="00026568"/>
    <w:rsid w:val="00027A25"/>
    <w:rsid w:val="000304D2"/>
    <w:rsid w:val="00033A5D"/>
    <w:rsid w:val="00035396"/>
    <w:rsid w:val="0003683B"/>
    <w:rsid w:val="000368FE"/>
    <w:rsid w:val="00040518"/>
    <w:rsid w:val="00042790"/>
    <w:rsid w:val="00042E57"/>
    <w:rsid w:val="00052B4D"/>
    <w:rsid w:val="000534B1"/>
    <w:rsid w:val="000622A2"/>
    <w:rsid w:val="00063C03"/>
    <w:rsid w:val="00063CFD"/>
    <w:rsid w:val="00071A22"/>
    <w:rsid w:val="00077A11"/>
    <w:rsid w:val="000813C6"/>
    <w:rsid w:val="00082709"/>
    <w:rsid w:val="00092619"/>
    <w:rsid w:val="000A1818"/>
    <w:rsid w:val="000A234D"/>
    <w:rsid w:val="000A5892"/>
    <w:rsid w:val="000A5E40"/>
    <w:rsid w:val="000B2E4C"/>
    <w:rsid w:val="000B4F92"/>
    <w:rsid w:val="000B55D5"/>
    <w:rsid w:val="000B7138"/>
    <w:rsid w:val="000C2374"/>
    <w:rsid w:val="000D0CEA"/>
    <w:rsid w:val="000D62AD"/>
    <w:rsid w:val="000E1921"/>
    <w:rsid w:val="000E491F"/>
    <w:rsid w:val="000F5100"/>
    <w:rsid w:val="000F57E9"/>
    <w:rsid w:val="001042AB"/>
    <w:rsid w:val="00113A2D"/>
    <w:rsid w:val="00115E38"/>
    <w:rsid w:val="001170A8"/>
    <w:rsid w:val="001210E4"/>
    <w:rsid w:val="00127564"/>
    <w:rsid w:val="00131E12"/>
    <w:rsid w:val="00133364"/>
    <w:rsid w:val="001346AA"/>
    <w:rsid w:val="001404F3"/>
    <w:rsid w:val="00141CA7"/>
    <w:rsid w:val="00141D1A"/>
    <w:rsid w:val="00143A22"/>
    <w:rsid w:val="00150F5C"/>
    <w:rsid w:val="00153588"/>
    <w:rsid w:val="001563FC"/>
    <w:rsid w:val="001574D2"/>
    <w:rsid w:val="00162081"/>
    <w:rsid w:val="001640E0"/>
    <w:rsid w:val="00165365"/>
    <w:rsid w:val="00165B53"/>
    <w:rsid w:val="001670F4"/>
    <w:rsid w:val="0017067D"/>
    <w:rsid w:val="0017329F"/>
    <w:rsid w:val="001739DE"/>
    <w:rsid w:val="00177986"/>
    <w:rsid w:val="00192417"/>
    <w:rsid w:val="00197520"/>
    <w:rsid w:val="00197A14"/>
    <w:rsid w:val="001A1C9B"/>
    <w:rsid w:val="001A67C1"/>
    <w:rsid w:val="001B691E"/>
    <w:rsid w:val="001C183B"/>
    <w:rsid w:val="001C20C0"/>
    <w:rsid w:val="001C3D24"/>
    <w:rsid w:val="001C6C03"/>
    <w:rsid w:val="001D5232"/>
    <w:rsid w:val="001D6158"/>
    <w:rsid w:val="001E604B"/>
    <w:rsid w:val="001F1300"/>
    <w:rsid w:val="001F4511"/>
    <w:rsid w:val="001F5868"/>
    <w:rsid w:val="00200DDF"/>
    <w:rsid w:val="002059E8"/>
    <w:rsid w:val="00210D2B"/>
    <w:rsid w:val="002119C5"/>
    <w:rsid w:val="002212C9"/>
    <w:rsid w:val="00222CB6"/>
    <w:rsid w:val="00224DBF"/>
    <w:rsid w:val="002266C6"/>
    <w:rsid w:val="002306AB"/>
    <w:rsid w:val="00235F98"/>
    <w:rsid w:val="00237137"/>
    <w:rsid w:val="00240A33"/>
    <w:rsid w:val="00241468"/>
    <w:rsid w:val="002434C2"/>
    <w:rsid w:val="00244989"/>
    <w:rsid w:val="00245F3C"/>
    <w:rsid w:val="00246CD3"/>
    <w:rsid w:val="002503BC"/>
    <w:rsid w:val="00251BF5"/>
    <w:rsid w:val="002674E8"/>
    <w:rsid w:val="00271F97"/>
    <w:rsid w:val="00277A11"/>
    <w:rsid w:val="002805A2"/>
    <w:rsid w:val="002807F3"/>
    <w:rsid w:val="00280CC7"/>
    <w:rsid w:val="00283C95"/>
    <w:rsid w:val="00285EDF"/>
    <w:rsid w:val="002A3C79"/>
    <w:rsid w:val="002B3A50"/>
    <w:rsid w:val="002B76F8"/>
    <w:rsid w:val="002D065F"/>
    <w:rsid w:val="002E3A68"/>
    <w:rsid w:val="002F03A6"/>
    <w:rsid w:val="002F1637"/>
    <w:rsid w:val="002F6391"/>
    <w:rsid w:val="00300A5D"/>
    <w:rsid w:val="003038A0"/>
    <w:rsid w:val="00311147"/>
    <w:rsid w:val="00311CB8"/>
    <w:rsid w:val="0032036E"/>
    <w:rsid w:val="00321775"/>
    <w:rsid w:val="003227C8"/>
    <w:rsid w:val="00323CF4"/>
    <w:rsid w:val="00325ABC"/>
    <w:rsid w:val="003325DA"/>
    <w:rsid w:val="00333CF1"/>
    <w:rsid w:val="0033520E"/>
    <w:rsid w:val="0033576D"/>
    <w:rsid w:val="00337543"/>
    <w:rsid w:val="00341598"/>
    <w:rsid w:val="003460C1"/>
    <w:rsid w:val="0034786D"/>
    <w:rsid w:val="003533A4"/>
    <w:rsid w:val="00361BAF"/>
    <w:rsid w:val="00364B3C"/>
    <w:rsid w:val="003657F8"/>
    <w:rsid w:val="003820E3"/>
    <w:rsid w:val="00382862"/>
    <w:rsid w:val="00382E61"/>
    <w:rsid w:val="00386023"/>
    <w:rsid w:val="003865E6"/>
    <w:rsid w:val="003925F1"/>
    <w:rsid w:val="00392911"/>
    <w:rsid w:val="00393FC8"/>
    <w:rsid w:val="0039575A"/>
    <w:rsid w:val="00396862"/>
    <w:rsid w:val="00397402"/>
    <w:rsid w:val="003A0740"/>
    <w:rsid w:val="003A1041"/>
    <w:rsid w:val="003A6CE7"/>
    <w:rsid w:val="003B68FD"/>
    <w:rsid w:val="003B6BCA"/>
    <w:rsid w:val="003C0B8E"/>
    <w:rsid w:val="003C10EE"/>
    <w:rsid w:val="003D2647"/>
    <w:rsid w:val="003D558E"/>
    <w:rsid w:val="003D72A3"/>
    <w:rsid w:val="003E4058"/>
    <w:rsid w:val="00403345"/>
    <w:rsid w:val="00407F32"/>
    <w:rsid w:val="00410BBA"/>
    <w:rsid w:val="004167E7"/>
    <w:rsid w:val="00424830"/>
    <w:rsid w:val="00430611"/>
    <w:rsid w:val="004309B2"/>
    <w:rsid w:val="00432184"/>
    <w:rsid w:val="00434879"/>
    <w:rsid w:val="00436A33"/>
    <w:rsid w:val="00436FD1"/>
    <w:rsid w:val="004370BB"/>
    <w:rsid w:val="00451864"/>
    <w:rsid w:val="004667A5"/>
    <w:rsid w:val="00472128"/>
    <w:rsid w:val="00472A68"/>
    <w:rsid w:val="00481A11"/>
    <w:rsid w:val="004849F1"/>
    <w:rsid w:val="00486CFA"/>
    <w:rsid w:val="004920EC"/>
    <w:rsid w:val="00492435"/>
    <w:rsid w:val="0049291A"/>
    <w:rsid w:val="00492CDE"/>
    <w:rsid w:val="004939DB"/>
    <w:rsid w:val="004B1904"/>
    <w:rsid w:val="004B47EC"/>
    <w:rsid w:val="004B518E"/>
    <w:rsid w:val="004B679D"/>
    <w:rsid w:val="004C1D28"/>
    <w:rsid w:val="004D066F"/>
    <w:rsid w:val="004D47FC"/>
    <w:rsid w:val="004D5637"/>
    <w:rsid w:val="004E29FD"/>
    <w:rsid w:val="004E4877"/>
    <w:rsid w:val="004F3065"/>
    <w:rsid w:val="004F4DC3"/>
    <w:rsid w:val="00506CF8"/>
    <w:rsid w:val="00510EB8"/>
    <w:rsid w:val="005126D8"/>
    <w:rsid w:val="00516BCA"/>
    <w:rsid w:val="005220B4"/>
    <w:rsid w:val="0052767A"/>
    <w:rsid w:val="0053475D"/>
    <w:rsid w:val="00536F6E"/>
    <w:rsid w:val="0054398B"/>
    <w:rsid w:val="00545379"/>
    <w:rsid w:val="005468AE"/>
    <w:rsid w:val="00562058"/>
    <w:rsid w:val="0056367A"/>
    <w:rsid w:val="00563C5C"/>
    <w:rsid w:val="00565C27"/>
    <w:rsid w:val="00570284"/>
    <w:rsid w:val="005703C5"/>
    <w:rsid w:val="00570808"/>
    <w:rsid w:val="00573406"/>
    <w:rsid w:val="00573F73"/>
    <w:rsid w:val="00574C80"/>
    <w:rsid w:val="00576893"/>
    <w:rsid w:val="00593562"/>
    <w:rsid w:val="005A04D2"/>
    <w:rsid w:val="005A0F76"/>
    <w:rsid w:val="005A10A6"/>
    <w:rsid w:val="005A1A6D"/>
    <w:rsid w:val="005A2236"/>
    <w:rsid w:val="005A2748"/>
    <w:rsid w:val="005A7830"/>
    <w:rsid w:val="005B19A1"/>
    <w:rsid w:val="005B19D0"/>
    <w:rsid w:val="005B79E3"/>
    <w:rsid w:val="005C0F05"/>
    <w:rsid w:val="005C1FB7"/>
    <w:rsid w:val="005D3C20"/>
    <w:rsid w:val="005D3ED3"/>
    <w:rsid w:val="005D4F84"/>
    <w:rsid w:val="005D7903"/>
    <w:rsid w:val="005E27CB"/>
    <w:rsid w:val="005E3563"/>
    <w:rsid w:val="005E7120"/>
    <w:rsid w:val="005E7458"/>
    <w:rsid w:val="005E7C3C"/>
    <w:rsid w:val="005F0036"/>
    <w:rsid w:val="00601AD6"/>
    <w:rsid w:val="006040B0"/>
    <w:rsid w:val="0061211B"/>
    <w:rsid w:val="0061221E"/>
    <w:rsid w:val="00617AAE"/>
    <w:rsid w:val="00623A92"/>
    <w:rsid w:val="00623BCE"/>
    <w:rsid w:val="00630805"/>
    <w:rsid w:val="00631A6D"/>
    <w:rsid w:val="00632F80"/>
    <w:rsid w:val="00633F30"/>
    <w:rsid w:val="00634B2E"/>
    <w:rsid w:val="00635DEC"/>
    <w:rsid w:val="006412AC"/>
    <w:rsid w:val="0064779C"/>
    <w:rsid w:val="00650F27"/>
    <w:rsid w:val="00651340"/>
    <w:rsid w:val="00653D30"/>
    <w:rsid w:val="00654685"/>
    <w:rsid w:val="00654D40"/>
    <w:rsid w:val="00655B7A"/>
    <w:rsid w:val="006714B0"/>
    <w:rsid w:val="00672D2B"/>
    <w:rsid w:val="00673364"/>
    <w:rsid w:val="0067558D"/>
    <w:rsid w:val="00680243"/>
    <w:rsid w:val="00682D81"/>
    <w:rsid w:val="006863BC"/>
    <w:rsid w:val="0069050F"/>
    <w:rsid w:val="0069248D"/>
    <w:rsid w:val="006A19D1"/>
    <w:rsid w:val="006A2536"/>
    <w:rsid w:val="006A48B7"/>
    <w:rsid w:val="006B2D40"/>
    <w:rsid w:val="006C5509"/>
    <w:rsid w:val="006D33BB"/>
    <w:rsid w:val="006D36B5"/>
    <w:rsid w:val="006D4827"/>
    <w:rsid w:val="006D70A9"/>
    <w:rsid w:val="006E56BE"/>
    <w:rsid w:val="006E5BEA"/>
    <w:rsid w:val="006E76D5"/>
    <w:rsid w:val="006E7F58"/>
    <w:rsid w:val="006F188D"/>
    <w:rsid w:val="006F6001"/>
    <w:rsid w:val="007008B5"/>
    <w:rsid w:val="00706D9F"/>
    <w:rsid w:val="00710280"/>
    <w:rsid w:val="00714AA0"/>
    <w:rsid w:val="00720256"/>
    <w:rsid w:val="00722FA5"/>
    <w:rsid w:val="007243ED"/>
    <w:rsid w:val="007244F4"/>
    <w:rsid w:val="00724C44"/>
    <w:rsid w:val="00724E14"/>
    <w:rsid w:val="00734E9E"/>
    <w:rsid w:val="00735130"/>
    <w:rsid w:val="00737FBB"/>
    <w:rsid w:val="007420B9"/>
    <w:rsid w:val="00742EE6"/>
    <w:rsid w:val="00756D5A"/>
    <w:rsid w:val="00765A8C"/>
    <w:rsid w:val="007806E5"/>
    <w:rsid w:val="00780E88"/>
    <w:rsid w:val="00782D7C"/>
    <w:rsid w:val="00786283"/>
    <w:rsid w:val="007A6A08"/>
    <w:rsid w:val="007C1DFD"/>
    <w:rsid w:val="007C44BB"/>
    <w:rsid w:val="007C7276"/>
    <w:rsid w:val="007C7E62"/>
    <w:rsid w:val="007E4C93"/>
    <w:rsid w:val="007E5A14"/>
    <w:rsid w:val="007F00B7"/>
    <w:rsid w:val="007F2D41"/>
    <w:rsid w:val="007F48E2"/>
    <w:rsid w:val="007F54D6"/>
    <w:rsid w:val="007F5DB3"/>
    <w:rsid w:val="00801C14"/>
    <w:rsid w:val="0081028D"/>
    <w:rsid w:val="008126D6"/>
    <w:rsid w:val="00816090"/>
    <w:rsid w:val="00823DAE"/>
    <w:rsid w:val="00831423"/>
    <w:rsid w:val="0084350B"/>
    <w:rsid w:val="0085287B"/>
    <w:rsid w:val="00854D6C"/>
    <w:rsid w:val="00855536"/>
    <w:rsid w:val="00860156"/>
    <w:rsid w:val="008605DF"/>
    <w:rsid w:val="008643D3"/>
    <w:rsid w:val="00865F23"/>
    <w:rsid w:val="00867022"/>
    <w:rsid w:val="00867E34"/>
    <w:rsid w:val="00870762"/>
    <w:rsid w:val="00875683"/>
    <w:rsid w:val="00875AE6"/>
    <w:rsid w:val="00876560"/>
    <w:rsid w:val="00881B58"/>
    <w:rsid w:val="00881F21"/>
    <w:rsid w:val="00882063"/>
    <w:rsid w:val="00892A57"/>
    <w:rsid w:val="00893EF4"/>
    <w:rsid w:val="00894BAE"/>
    <w:rsid w:val="008953D3"/>
    <w:rsid w:val="00896512"/>
    <w:rsid w:val="008A4345"/>
    <w:rsid w:val="008A4760"/>
    <w:rsid w:val="008A4B79"/>
    <w:rsid w:val="008A58DD"/>
    <w:rsid w:val="008A63EB"/>
    <w:rsid w:val="008B07BC"/>
    <w:rsid w:val="008C3A75"/>
    <w:rsid w:val="008C5F1C"/>
    <w:rsid w:val="008C6775"/>
    <w:rsid w:val="008E5D63"/>
    <w:rsid w:val="008F0AC3"/>
    <w:rsid w:val="008F131A"/>
    <w:rsid w:val="008F2766"/>
    <w:rsid w:val="008F7E96"/>
    <w:rsid w:val="00900FD0"/>
    <w:rsid w:val="009039D7"/>
    <w:rsid w:val="00912822"/>
    <w:rsid w:val="009160E9"/>
    <w:rsid w:val="009205E3"/>
    <w:rsid w:val="0092535E"/>
    <w:rsid w:val="00927B95"/>
    <w:rsid w:val="009318FB"/>
    <w:rsid w:val="00943511"/>
    <w:rsid w:val="0094432B"/>
    <w:rsid w:val="00947D34"/>
    <w:rsid w:val="00954F45"/>
    <w:rsid w:val="00962DC2"/>
    <w:rsid w:val="00966063"/>
    <w:rsid w:val="009711A7"/>
    <w:rsid w:val="00973418"/>
    <w:rsid w:val="00973541"/>
    <w:rsid w:val="00973DAC"/>
    <w:rsid w:val="00974E3B"/>
    <w:rsid w:val="00981008"/>
    <w:rsid w:val="009925DC"/>
    <w:rsid w:val="009A03A8"/>
    <w:rsid w:val="009A1F9C"/>
    <w:rsid w:val="009A7EDA"/>
    <w:rsid w:val="009B3AA5"/>
    <w:rsid w:val="009B4CE1"/>
    <w:rsid w:val="009C4911"/>
    <w:rsid w:val="009C693A"/>
    <w:rsid w:val="009D56DD"/>
    <w:rsid w:val="009D6394"/>
    <w:rsid w:val="009E1E7D"/>
    <w:rsid w:val="009E40D5"/>
    <w:rsid w:val="009F04EC"/>
    <w:rsid w:val="009F6900"/>
    <w:rsid w:val="00A00342"/>
    <w:rsid w:val="00A0143E"/>
    <w:rsid w:val="00A01946"/>
    <w:rsid w:val="00A021D2"/>
    <w:rsid w:val="00A13C2A"/>
    <w:rsid w:val="00A161F5"/>
    <w:rsid w:val="00A1668A"/>
    <w:rsid w:val="00A1684C"/>
    <w:rsid w:val="00A20377"/>
    <w:rsid w:val="00A21C93"/>
    <w:rsid w:val="00A27541"/>
    <w:rsid w:val="00A318F9"/>
    <w:rsid w:val="00A40E4F"/>
    <w:rsid w:val="00A4209C"/>
    <w:rsid w:val="00A5380D"/>
    <w:rsid w:val="00A609E6"/>
    <w:rsid w:val="00A6616E"/>
    <w:rsid w:val="00A74CB5"/>
    <w:rsid w:val="00A80265"/>
    <w:rsid w:val="00A80EBA"/>
    <w:rsid w:val="00AA0526"/>
    <w:rsid w:val="00AB133E"/>
    <w:rsid w:val="00AB69FD"/>
    <w:rsid w:val="00AB6A12"/>
    <w:rsid w:val="00AC42B5"/>
    <w:rsid w:val="00AC4CCE"/>
    <w:rsid w:val="00AD3D5C"/>
    <w:rsid w:val="00AD53A6"/>
    <w:rsid w:val="00AD7DD9"/>
    <w:rsid w:val="00AE0E12"/>
    <w:rsid w:val="00AE1071"/>
    <w:rsid w:val="00AE49D1"/>
    <w:rsid w:val="00AE7C4C"/>
    <w:rsid w:val="00AF27F6"/>
    <w:rsid w:val="00AF47AD"/>
    <w:rsid w:val="00AF4D9B"/>
    <w:rsid w:val="00AF5360"/>
    <w:rsid w:val="00AF5406"/>
    <w:rsid w:val="00AF6671"/>
    <w:rsid w:val="00AF6FCB"/>
    <w:rsid w:val="00B003DD"/>
    <w:rsid w:val="00B004AC"/>
    <w:rsid w:val="00B0301A"/>
    <w:rsid w:val="00B15A1A"/>
    <w:rsid w:val="00B15ADD"/>
    <w:rsid w:val="00B322B4"/>
    <w:rsid w:val="00B32910"/>
    <w:rsid w:val="00B40803"/>
    <w:rsid w:val="00B44FFF"/>
    <w:rsid w:val="00B52663"/>
    <w:rsid w:val="00B5399D"/>
    <w:rsid w:val="00B53B6D"/>
    <w:rsid w:val="00B554D0"/>
    <w:rsid w:val="00B57E9F"/>
    <w:rsid w:val="00B622C3"/>
    <w:rsid w:val="00B6482D"/>
    <w:rsid w:val="00B672B0"/>
    <w:rsid w:val="00B7021B"/>
    <w:rsid w:val="00B75F29"/>
    <w:rsid w:val="00B80740"/>
    <w:rsid w:val="00B84D6F"/>
    <w:rsid w:val="00B871DD"/>
    <w:rsid w:val="00B9337A"/>
    <w:rsid w:val="00B96433"/>
    <w:rsid w:val="00B97F34"/>
    <w:rsid w:val="00BA7BA8"/>
    <w:rsid w:val="00BB15C9"/>
    <w:rsid w:val="00BB5BC3"/>
    <w:rsid w:val="00BD2898"/>
    <w:rsid w:val="00BD3168"/>
    <w:rsid w:val="00BD4725"/>
    <w:rsid w:val="00BD48F1"/>
    <w:rsid w:val="00BD553E"/>
    <w:rsid w:val="00BE0C39"/>
    <w:rsid w:val="00BE2A3B"/>
    <w:rsid w:val="00BF265F"/>
    <w:rsid w:val="00BF7917"/>
    <w:rsid w:val="00BF7D81"/>
    <w:rsid w:val="00C00093"/>
    <w:rsid w:val="00C00610"/>
    <w:rsid w:val="00C02D1B"/>
    <w:rsid w:val="00C05093"/>
    <w:rsid w:val="00C1085E"/>
    <w:rsid w:val="00C132BC"/>
    <w:rsid w:val="00C13C22"/>
    <w:rsid w:val="00C17393"/>
    <w:rsid w:val="00C201DA"/>
    <w:rsid w:val="00C22083"/>
    <w:rsid w:val="00C22D5C"/>
    <w:rsid w:val="00C232AA"/>
    <w:rsid w:val="00C251E8"/>
    <w:rsid w:val="00C27CBA"/>
    <w:rsid w:val="00C40386"/>
    <w:rsid w:val="00C41F96"/>
    <w:rsid w:val="00C42AB1"/>
    <w:rsid w:val="00C53781"/>
    <w:rsid w:val="00C60B1D"/>
    <w:rsid w:val="00C6129D"/>
    <w:rsid w:val="00C62FBD"/>
    <w:rsid w:val="00C66A59"/>
    <w:rsid w:val="00C71368"/>
    <w:rsid w:val="00C73774"/>
    <w:rsid w:val="00C865D3"/>
    <w:rsid w:val="00C903FB"/>
    <w:rsid w:val="00C949B8"/>
    <w:rsid w:val="00C9618E"/>
    <w:rsid w:val="00C96DE2"/>
    <w:rsid w:val="00CA5C2C"/>
    <w:rsid w:val="00CB334F"/>
    <w:rsid w:val="00CB7BF9"/>
    <w:rsid w:val="00CC071E"/>
    <w:rsid w:val="00CC35F6"/>
    <w:rsid w:val="00CC5F3C"/>
    <w:rsid w:val="00CD0F92"/>
    <w:rsid w:val="00CD21C4"/>
    <w:rsid w:val="00CD465F"/>
    <w:rsid w:val="00CE048C"/>
    <w:rsid w:val="00CE2187"/>
    <w:rsid w:val="00CE2340"/>
    <w:rsid w:val="00CE5431"/>
    <w:rsid w:val="00CF6C8B"/>
    <w:rsid w:val="00D00379"/>
    <w:rsid w:val="00D01220"/>
    <w:rsid w:val="00D029BD"/>
    <w:rsid w:val="00D072CF"/>
    <w:rsid w:val="00D100D6"/>
    <w:rsid w:val="00D24F79"/>
    <w:rsid w:val="00D3654A"/>
    <w:rsid w:val="00D50607"/>
    <w:rsid w:val="00D5688D"/>
    <w:rsid w:val="00D5763A"/>
    <w:rsid w:val="00D745B9"/>
    <w:rsid w:val="00D74E8F"/>
    <w:rsid w:val="00D761FE"/>
    <w:rsid w:val="00D91698"/>
    <w:rsid w:val="00D97982"/>
    <w:rsid w:val="00DA0E3D"/>
    <w:rsid w:val="00DA0FA4"/>
    <w:rsid w:val="00DA5FF3"/>
    <w:rsid w:val="00DC154B"/>
    <w:rsid w:val="00DC44F3"/>
    <w:rsid w:val="00DC584C"/>
    <w:rsid w:val="00DC6492"/>
    <w:rsid w:val="00DC66A8"/>
    <w:rsid w:val="00DC7C93"/>
    <w:rsid w:val="00DD1159"/>
    <w:rsid w:val="00DD5FE2"/>
    <w:rsid w:val="00DD64E2"/>
    <w:rsid w:val="00DE2E6D"/>
    <w:rsid w:val="00DE319B"/>
    <w:rsid w:val="00DE3866"/>
    <w:rsid w:val="00DE3E84"/>
    <w:rsid w:val="00DE45B6"/>
    <w:rsid w:val="00DF2C60"/>
    <w:rsid w:val="00DF708D"/>
    <w:rsid w:val="00E05726"/>
    <w:rsid w:val="00E13D86"/>
    <w:rsid w:val="00E15C10"/>
    <w:rsid w:val="00E17876"/>
    <w:rsid w:val="00E243FD"/>
    <w:rsid w:val="00E36BB2"/>
    <w:rsid w:val="00E372E4"/>
    <w:rsid w:val="00E417B9"/>
    <w:rsid w:val="00E417FB"/>
    <w:rsid w:val="00E4392F"/>
    <w:rsid w:val="00E43D28"/>
    <w:rsid w:val="00E44179"/>
    <w:rsid w:val="00E539FC"/>
    <w:rsid w:val="00E540CE"/>
    <w:rsid w:val="00E54830"/>
    <w:rsid w:val="00E55112"/>
    <w:rsid w:val="00E5567C"/>
    <w:rsid w:val="00E62F13"/>
    <w:rsid w:val="00E70C78"/>
    <w:rsid w:val="00E73F4E"/>
    <w:rsid w:val="00E74E20"/>
    <w:rsid w:val="00E83C15"/>
    <w:rsid w:val="00E861B7"/>
    <w:rsid w:val="00E96F78"/>
    <w:rsid w:val="00E978B4"/>
    <w:rsid w:val="00EA18D6"/>
    <w:rsid w:val="00EB4F01"/>
    <w:rsid w:val="00EB60E5"/>
    <w:rsid w:val="00EC711B"/>
    <w:rsid w:val="00ED0219"/>
    <w:rsid w:val="00ED08BD"/>
    <w:rsid w:val="00ED14B6"/>
    <w:rsid w:val="00ED27CB"/>
    <w:rsid w:val="00ED2FB4"/>
    <w:rsid w:val="00ED6306"/>
    <w:rsid w:val="00EE017E"/>
    <w:rsid w:val="00EE5FBF"/>
    <w:rsid w:val="00EF1AE1"/>
    <w:rsid w:val="00F13ED7"/>
    <w:rsid w:val="00F17449"/>
    <w:rsid w:val="00F23E24"/>
    <w:rsid w:val="00F259C5"/>
    <w:rsid w:val="00F306AD"/>
    <w:rsid w:val="00F35C86"/>
    <w:rsid w:val="00F36D71"/>
    <w:rsid w:val="00F36DF1"/>
    <w:rsid w:val="00F40EBE"/>
    <w:rsid w:val="00F477BA"/>
    <w:rsid w:val="00F529DD"/>
    <w:rsid w:val="00F53DC3"/>
    <w:rsid w:val="00F603BD"/>
    <w:rsid w:val="00F60E59"/>
    <w:rsid w:val="00F60FFA"/>
    <w:rsid w:val="00F7065B"/>
    <w:rsid w:val="00F70A80"/>
    <w:rsid w:val="00F729E5"/>
    <w:rsid w:val="00F743EA"/>
    <w:rsid w:val="00F81FC7"/>
    <w:rsid w:val="00F84BC1"/>
    <w:rsid w:val="00F90E14"/>
    <w:rsid w:val="00F94C47"/>
    <w:rsid w:val="00F97244"/>
    <w:rsid w:val="00FA5BF5"/>
    <w:rsid w:val="00FA7386"/>
    <w:rsid w:val="00FB0ABB"/>
    <w:rsid w:val="00FB6D36"/>
    <w:rsid w:val="00FB7C6F"/>
    <w:rsid w:val="00FC0D40"/>
    <w:rsid w:val="00FC3B4B"/>
    <w:rsid w:val="00FC6E51"/>
    <w:rsid w:val="00FC70AE"/>
    <w:rsid w:val="00FD4C2D"/>
    <w:rsid w:val="00FD5875"/>
    <w:rsid w:val="00FD5A23"/>
    <w:rsid w:val="00FD5D88"/>
    <w:rsid w:val="00FE0F64"/>
    <w:rsid w:val="00FE3FE3"/>
    <w:rsid w:val="00FE685E"/>
    <w:rsid w:val="00FF3EDA"/>
    <w:rsid w:val="00FF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8EB0"/>
  <w15:docId w15:val="{6BA95586-FDEA-48C7-8F19-5EDC48FE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0B9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0B9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420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0B9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545379"/>
    <w:rPr>
      <w:rFonts w:ascii="Verdana" w:hAnsi="Verdana" w:cs="Verdana"/>
      <w:sz w:val="20"/>
      <w:szCs w:val="20"/>
      <w:lang w:val="en-US" w:eastAsia="en-US"/>
    </w:rPr>
  </w:style>
  <w:style w:type="paragraph" w:styleId="af2">
    <w:name w:val="Normal (Web)"/>
    <w:basedOn w:val="a"/>
    <w:semiHidden/>
    <w:rsid w:val="00AF27F6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styleId="af3">
    <w:name w:val="Subtitle"/>
    <w:basedOn w:val="a"/>
    <w:link w:val="af4"/>
    <w:qFormat/>
    <w:rsid w:val="00AF27F6"/>
    <w:pPr>
      <w:jc w:val="center"/>
    </w:pPr>
    <w:rPr>
      <w:b/>
      <w:bCs/>
      <w:lang w:val="x-none"/>
    </w:rPr>
  </w:style>
  <w:style w:type="character" w:customStyle="1" w:styleId="af4">
    <w:name w:val="Підзаголовок Знак"/>
    <w:basedOn w:val="a0"/>
    <w:link w:val="af3"/>
    <w:rsid w:val="00AF27F6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12">
    <w:name w:val="Знак Знак1 Знак Знак Знак Знак"/>
    <w:basedOn w:val="a"/>
    <w:rsid w:val="00B9337A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uiPriority w:val="99"/>
    <w:rsid w:val="00115E3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Ganna</cp:lastModifiedBy>
  <cp:revision>33</cp:revision>
  <cp:lastPrinted>2024-09-20T08:01:00Z</cp:lastPrinted>
  <dcterms:created xsi:type="dcterms:W3CDTF">2025-05-19T13:01:00Z</dcterms:created>
  <dcterms:modified xsi:type="dcterms:W3CDTF">2025-07-21T11:37:00Z</dcterms:modified>
</cp:coreProperties>
</file>